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EAAF2" w14:textId="6FFF32E3" w:rsidR="005B3ADE" w:rsidRDefault="002B2BAF" w:rsidP="005B3AD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Kingfishers</w:t>
      </w:r>
      <w:bookmarkStart w:id="0" w:name="_GoBack"/>
      <w:bookmarkEnd w:id="0"/>
      <w:r w:rsidR="005B3ADE" w:rsidRPr="005B3ADE">
        <w:rPr>
          <w:b/>
          <w:bCs/>
          <w:sz w:val="36"/>
          <w:szCs w:val="36"/>
          <w:u w:val="single"/>
        </w:rPr>
        <w:t xml:space="preserve"> Long term plan   2020-2021</w:t>
      </w:r>
    </w:p>
    <w:tbl>
      <w:tblPr>
        <w:tblStyle w:val="GridTable4-Accent1"/>
        <w:tblW w:w="14029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7267"/>
      </w:tblGrid>
      <w:tr w:rsidR="005B3ADE" w:rsidRPr="00BF07ED" w14:paraId="7C984C95" w14:textId="77777777" w:rsidTr="00D77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3914A2F" w14:textId="56DF09C2" w:rsidR="005B3ADE" w:rsidRPr="00BF07ED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2254" w:type="dxa"/>
          </w:tcPr>
          <w:p w14:paraId="77D7A2F2" w14:textId="782AC34E" w:rsidR="005B3ADE" w:rsidRPr="00BF07ED" w:rsidRDefault="00BF07ED" w:rsidP="00BF07ED">
            <w:pPr>
              <w:tabs>
                <w:tab w:val="center" w:pos="1016"/>
                <w:tab w:val="right" w:pos="203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u w:val="single"/>
              </w:rPr>
            </w:pPr>
            <w:r w:rsidRPr="00BF07ED">
              <w:rPr>
                <w:b w:val="0"/>
                <w:bCs w:val="0"/>
                <w:sz w:val="36"/>
                <w:szCs w:val="36"/>
                <w:u w:val="single"/>
              </w:rPr>
              <w:tab/>
            </w:r>
            <w:r w:rsidR="005B3ADE" w:rsidRPr="00BF07ED">
              <w:rPr>
                <w:b w:val="0"/>
                <w:bCs w:val="0"/>
                <w:sz w:val="36"/>
                <w:szCs w:val="36"/>
                <w:u w:val="single"/>
              </w:rPr>
              <w:t>Autumn</w:t>
            </w:r>
            <w:r w:rsidRPr="00BF07ED">
              <w:rPr>
                <w:b w:val="0"/>
                <w:bCs w:val="0"/>
                <w:sz w:val="36"/>
                <w:szCs w:val="36"/>
                <w:u w:val="single"/>
              </w:rPr>
              <w:tab/>
            </w:r>
          </w:p>
        </w:tc>
        <w:tc>
          <w:tcPr>
            <w:tcW w:w="2254" w:type="dxa"/>
          </w:tcPr>
          <w:p w14:paraId="26930EC2" w14:textId="7CC3BAB0" w:rsidR="005B3ADE" w:rsidRPr="00BF07ED" w:rsidRDefault="005B3ADE" w:rsidP="005B3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u w:val="single"/>
              </w:rPr>
            </w:pPr>
            <w:r w:rsidRPr="00BF07ED">
              <w:rPr>
                <w:b w:val="0"/>
                <w:bCs w:val="0"/>
                <w:sz w:val="36"/>
                <w:szCs w:val="36"/>
                <w:u w:val="single"/>
              </w:rPr>
              <w:t>Spring</w:t>
            </w:r>
          </w:p>
        </w:tc>
        <w:tc>
          <w:tcPr>
            <w:tcW w:w="7267" w:type="dxa"/>
          </w:tcPr>
          <w:p w14:paraId="72A9F13B" w14:textId="5B952060" w:rsidR="005B3ADE" w:rsidRPr="00BF07ED" w:rsidRDefault="005B3ADE" w:rsidP="005B3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u w:val="single"/>
              </w:rPr>
            </w:pPr>
            <w:r w:rsidRPr="00BF07ED">
              <w:rPr>
                <w:b w:val="0"/>
                <w:bCs w:val="0"/>
                <w:sz w:val="36"/>
                <w:szCs w:val="36"/>
                <w:u w:val="single"/>
              </w:rPr>
              <w:t>Summer</w:t>
            </w:r>
          </w:p>
        </w:tc>
      </w:tr>
      <w:tr w:rsidR="005B3ADE" w:rsidRPr="00BF07ED" w14:paraId="20BD57C6" w14:textId="77777777" w:rsidTr="00D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9BEDC8C" w14:textId="4F6731E1" w:rsidR="005B3ADE" w:rsidRPr="00BF07ED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 w:rsidRPr="00BF07ED">
              <w:rPr>
                <w:b w:val="0"/>
                <w:bCs w:val="0"/>
                <w:sz w:val="36"/>
                <w:szCs w:val="36"/>
                <w:u w:val="single"/>
              </w:rPr>
              <w:t>English</w:t>
            </w:r>
          </w:p>
        </w:tc>
        <w:tc>
          <w:tcPr>
            <w:tcW w:w="11775" w:type="dxa"/>
            <w:gridSpan w:val="3"/>
          </w:tcPr>
          <w:p w14:paraId="043E821E" w14:textId="77777777" w:rsidR="00D77815" w:rsidRPr="008425AA" w:rsidRDefault="00D77815" w:rsidP="00D77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/>
                <w:bCs/>
                <w:sz w:val="24"/>
                <w:szCs w:val="24"/>
              </w:rPr>
              <w:t>Writing - transcription</w:t>
            </w:r>
          </w:p>
          <w:p w14:paraId="6D127A02" w14:textId="77777777" w:rsidR="00D77815" w:rsidRPr="008425AA" w:rsidRDefault="00D77815" w:rsidP="00D7781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use further prefixes and suffixes and understand how to add them (English Appendix 1)</w:t>
            </w:r>
          </w:p>
          <w:p w14:paraId="78DF9902" w14:textId="77777777" w:rsidR="00D77815" w:rsidRPr="008425AA" w:rsidRDefault="00D77815" w:rsidP="00D7781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spell further homophones</w:t>
            </w:r>
          </w:p>
          <w:p w14:paraId="34FDCC5A" w14:textId="77777777" w:rsidR="00D77815" w:rsidRPr="008425AA" w:rsidRDefault="00D77815" w:rsidP="00D7781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spell words that are often misspelt (English Appendix 1)</w:t>
            </w:r>
          </w:p>
          <w:p w14:paraId="07955E75" w14:textId="77777777" w:rsidR="00D77815" w:rsidRPr="008425AA" w:rsidRDefault="00D77815" w:rsidP="00D7781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place the possessive apostrophe accurately in words with regular plurals [for example, girls’, boys’] and in words with irregular plurals [for example, children’s]</w:t>
            </w:r>
          </w:p>
          <w:p w14:paraId="0855661B" w14:textId="77777777" w:rsidR="00D77815" w:rsidRPr="008425AA" w:rsidRDefault="00D77815" w:rsidP="00D7781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use the first two or three letters of a word to check its spelling in a dictionary</w:t>
            </w:r>
          </w:p>
          <w:p w14:paraId="4F3AC4BE" w14:textId="77777777" w:rsidR="00D77815" w:rsidRPr="008425AA" w:rsidRDefault="00D77815" w:rsidP="00D7781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gramStart"/>
            <w:r w:rsidRPr="008425AA">
              <w:rPr>
                <w:bCs/>
                <w:sz w:val="24"/>
                <w:szCs w:val="24"/>
              </w:rPr>
              <w:t>write</w:t>
            </w:r>
            <w:proofErr w:type="gramEnd"/>
            <w:r w:rsidRPr="008425AA">
              <w:rPr>
                <w:bCs/>
                <w:sz w:val="24"/>
                <w:szCs w:val="24"/>
              </w:rPr>
              <w:t xml:space="preserve"> from memory simple sentences, dictated by the teacher, that include words and punctuation taught so far.</w:t>
            </w:r>
          </w:p>
          <w:p w14:paraId="1C9A89F0" w14:textId="77777777" w:rsidR="00D77815" w:rsidRPr="008425AA" w:rsidRDefault="00D77815" w:rsidP="00D77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/>
                <w:bCs/>
                <w:sz w:val="24"/>
                <w:szCs w:val="24"/>
              </w:rPr>
              <w:t>Handwriting</w:t>
            </w:r>
          </w:p>
          <w:p w14:paraId="6FAA78A7" w14:textId="77777777" w:rsidR="00D77815" w:rsidRPr="008425AA" w:rsidRDefault="00D77815" w:rsidP="00D77815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8425AA">
              <w:rPr>
                <w:bCs/>
                <w:sz w:val="24"/>
                <w:szCs w:val="24"/>
              </w:rPr>
              <w:t>unjoined</w:t>
            </w:r>
            <w:proofErr w:type="spellEnd"/>
          </w:p>
          <w:p w14:paraId="79E38EE8" w14:textId="77777777" w:rsidR="00D77815" w:rsidRPr="008425AA" w:rsidRDefault="00D77815" w:rsidP="00D77815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 xml:space="preserve">increase the legibility, consistency and quality of their handwriting [for example, by ensuring that the </w:t>
            </w:r>
            <w:proofErr w:type="spellStart"/>
            <w:r w:rsidRPr="008425AA">
              <w:rPr>
                <w:bCs/>
                <w:sz w:val="24"/>
                <w:szCs w:val="24"/>
              </w:rPr>
              <w:t>downstrokes</w:t>
            </w:r>
            <w:proofErr w:type="spellEnd"/>
            <w:r w:rsidRPr="008425AA">
              <w:rPr>
                <w:bCs/>
                <w:sz w:val="24"/>
                <w:szCs w:val="24"/>
              </w:rPr>
              <w:t xml:space="preserve"> of letters are parallel and equidistant; that lines of writing are spaced sufficiently so that the ascenders and descenders of letters do not touch].</w:t>
            </w:r>
          </w:p>
          <w:p w14:paraId="29EE5E62" w14:textId="77777777" w:rsidR="00D77815" w:rsidRPr="008425AA" w:rsidRDefault="00D77815" w:rsidP="00D77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/>
                <w:bCs/>
                <w:sz w:val="24"/>
                <w:szCs w:val="24"/>
              </w:rPr>
              <w:t>Writing - composition</w:t>
            </w:r>
          </w:p>
          <w:p w14:paraId="38A79212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plan their writing by:</w:t>
            </w:r>
          </w:p>
          <w:p w14:paraId="0F9B866C" w14:textId="77777777" w:rsidR="00D77815" w:rsidRPr="008425AA" w:rsidRDefault="00D77815" w:rsidP="00D77815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discussing writing similar to that which they are planning to write in order to understand and learn from its structure, vocabulary and grammar</w:t>
            </w:r>
          </w:p>
          <w:p w14:paraId="5C809475" w14:textId="77777777" w:rsidR="00D77815" w:rsidRPr="008425AA" w:rsidRDefault="00D77815" w:rsidP="00D77815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discussing and recording ideas</w:t>
            </w:r>
          </w:p>
          <w:p w14:paraId="4BCC2153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draft and write by:</w:t>
            </w:r>
          </w:p>
          <w:p w14:paraId="7127384E" w14:textId="77777777" w:rsidR="00D77815" w:rsidRPr="008425AA" w:rsidRDefault="00D77815" w:rsidP="00D77815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composing and rehearsing sentences orally (including dialogue), progressively building a varied and rich vocabulary and an increasing range of sentence structures – see Appendix 2 of the National Curriculum</w:t>
            </w:r>
          </w:p>
          <w:p w14:paraId="08A7E94C" w14:textId="77777777" w:rsidR="00D77815" w:rsidRPr="008425AA" w:rsidRDefault="00D77815" w:rsidP="00D77815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organising paragraphs around a theme</w:t>
            </w:r>
          </w:p>
          <w:p w14:paraId="2CADBDE3" w14:textId="77777777" w:rsidR="00D77815" w:rsidRPr="008425AA" w:rsidRDefault="00D77815" w:rsidP="00D77815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in narratives, creating settings, characters and plot</w:t>
            </w:r>
          </w:p>
          <w:p w14:paraId="205A6690" w14:textId="77777777" w:rsidR="00D77815" w:rsidRPr="008425AA" w:rsidRDefault="00D77815" w:rsidP="00D77815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in non-narrative material, using simple organisational devices [for example, headings and sub-headings]</w:t>
            </w:r>
          </w:p>
          <w:p w14:paraId="471D6586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evaluate and edit by:</w:t>
            </w:r>
          </w:p>
          <w:p w14:paraId="4DCC9CE5" w14:textId="77777777" w:rsidR="00D77815" w:rsidRPr="008425AA" w:rsidRDefault="00D77815" w:rsidP="00D77815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lastRenderedPageBreak/>
              <w:t>assessing the effectiveness of their own and others’ writing and suggesting improvements</w:t>
            </w:r>
          </w:p>
          <w:p w14:paraId="3DABE784" w14:textId="77777777" w:rsidR="00D77815" w:rsidRPr="008425AA" w:rsidRDefault="00D77815" w:rsidP="00D77815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proposing changes to grammar and vocabulary to improve consistency, including the accurate use of pronouns in sentences</w:t>
            </w:r>
          </w:p>
          <w:p w14:paraId="06DD8321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proof-read for spelling and punctuation errors</w:t>
            </w:r>
          </w:p>
          <w:p w14:paraId="7AFC4A19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gramStart"/>
            <w:r w:rsidRPr="008425AA">
              <w:rPr>
                <w:bCs/>
                <w:sz w:val="24"/>
                <w:szCs w:val="24"/>
              </w:rPr>
              <w:t>read</w:t>
            </w:r>
            <w:proofErr w:type="gramEnd"/>
            <w:r w:rsidRPr="008425AA">
              <w:rPr>
                <w:bCs/>
                <w:sz w:val="24"/>
                <w:szCs w:val="24"/>
              </w:rPr>
              <w:t xml:space="preserve"> aloud their own writing, to a group or the whole class, using appropriate intonation and controlling the tone and volume so that the meaning is clear.</w:t>
            </w:r>
          </w:p>
          <w:p w14:paraId="3BB39B5E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  <w:r w:rsidRPr="008425AA">
              <w:rPr>
                <w:b/>
                <w:bCs/>
                <w:sz w:val="24"/>
                <w:szCs w:val="24"/>
                <w:u w:val="single"/>
              </w:rPr>
              <w:t>develop their understanding of the concepts set out in Appendix 2 of the National Curriculum by:</w:t>
            </w:r>
          </w:p>
          <w:p w14:paraId="745C2968" w14:textId="77777777" w:rsidR="00D77815" w:rsidRPr="008425AA" w:rsidRDefault="00D77815" w:rsidP="00D77815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extending the range of sentences with more than one clause by using a wider range of conjunctions, including when, if, because, although</w:t>
            </w:r>
          </w:p>
          <w:p w14:paraId="0EAD66D5" w14:textId="77777777" w:rsidR="00D77815" w:rsidRPr="008425AA" w:rsidRDefault="00D77815" w:rsidP="00D77815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using the present perfect form of verbs in contrast to the past tense</w:t>
            </w:r>
          </w:p>
          <w:p w14:paraId="2D4EAA29" w14:textId="77777777" w:rsidR="00D77815" w:rsidRPr="008425AA" w:rsidRDefault="00D77815" w:rsidP="00D77815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choosing nouns or pronouns appropriately for clarity and cohesion and to avoid repetition</w:t>
            </w:r>
          </w:p>
          <w:p w14:paraId="3DE2A3E3" w14:textId="77777777" w:rsidR="00D77815" w:rsidRPr="008425AA" w:rsidRDefault="00D77815" w:rsidP="00D77815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using conjunctions, adverbs and prepositions to express time and cause</w:t>
            </w:r>
          </w:p>
          <w:p w14:paraId="3AB60FC3" w14:textId="77777777" w:rsidR="00D77815" w:rsidRPr="008425AA" w:rsidRDefault="00D77815" w:rsidP="00D77815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using fronted adverbials</w:t>
            </w:r>
          </w:p>
          <w:p w14:paraId="75876C93" w14:textId="77777777" w:rsidR="00D77815" w:rsidRPr="008425AA" w:rsidRDefault="00D77815" w:rsidP="00D77815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learning the grammar for years 3 and 4 in English Appendix 2</w:t>
            </w:r>
          </w:p>
          <w:p w14:paraId="675D4134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indicate grammatical and other features by:</w:t>
            </w:r>
          </w:p>
          <w:p w14:paraId="7F9B6731" w14:textId="77777777" w:rsidR="00D77815" w:rsidRPr="008425AA" w:rsidRDefault="00D77815" w:rsidP="00D77815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using commas after fronted adverbials</w:t>
            </w:r>
          </w:p>
          <w:p w14:paraId="07D2B3F2" w14:textId="77777777" w:rsidR="00D77815" w:rsidRPr="008425AA" w:rsidRDefault="00D77815" w:rsidP="00D77815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indicating possession by using the possessive apostrophe with plural nouns</w:t>
            </w:r>
          </w:p>
          <w:p w14:paraId="394E092E" w14:textId="77777777" w:rsidR="00D77815" w:rsidRPr="008425AA" w:rsidRDefault="00D77815" w:rsidP="00D77815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using and punctuating direct speech</w:t>
            </w:r>
          </w:p>
          <w:p w14:paraId="01C30162" w14:textId="77777777" w:rsidR="00D77815" w:rsidRDefault="00D77815" w:rsidP="00D77815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gramStart"/>
            <w:r w:rsidRPr="008425AA">
              <w:rPr>
                <w:bCs/>
                <w:sz w:val="24"/>
                <w:szCs w:val="24"/>
              </w:rPr>
              <w:t>use</w:t>
            </w:r>
            <w:proofErr w:type="gramEnd"/>
            <w:r w:rsidRPr="008425AA">
              <w:rPr>
                <w:bCs/>
                <w:sz w:val="24"/>
                <w:szCs w:val="24"/>
              </w:rPr>
              <w:t xml:space="preserve"> and understand the grammatical terminology in English Appendix 2 accurately and appropriately when discussing their writing and reading.</w:t>
            </w:r>
          </w:p>
          <w:p w14:paraId="3118ADA5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/>
                <w:bCs/>
                <w:sz w:val="24"/>
                <w:szCs w:val="24"/>
              </w:rPr>
              <w:t>Word reading</w:t>
            </w:r>
          </w:p>
          <w:p w14:paraId="1ACA70C2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apply their growing knowledge of root words, prefixes and suffixes (etymology and morphology) as listed in Appendix 1 of the National Curriculum, both to read aloud and to understand the meaning of new words they meet</w:t>
            </w:r>
          </w:p>
          <w:p w14:paraId="6354767A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gramStart"/>
            <w:r w:rsidRPr="008425AA">
              <w:rPr>
                <w:bCs/>
                <w:sz w:val="24"/>
                <w:szCs w:val="24"/>
              </w:rPr>
              <w:t>read</w:t>
            </w:r>
            <w:proofErr w:type="gramEnd"/>
            <w:r w:rsidRPr="008425AA">
              <w:rPr>
                <w:bCs/>
                <w:sz w:val="24"/>
                <w:szCs w:val="24"/>
              </w:rPr>
              <w:t xml:space="preserve"> further exception words, noting the unusual correspondences between spelling and sound, and where these occur in the word.</w:t>
            </w:r>
          </w:p>
          <w:p w14:paraId="3A520268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/>
                <w:bCs/>
                <w:sz w:val="24"/>
                <w:szCs w:val="24"/>
              </w:rPr>
              <w:t>Comprehension</w:t>
            </w:r>
          </w:p>
          <w:p w14:paraId="773332AF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develop positive attitudes to reading and understanding of what they read by:</w:t>
            </w:r>
          </w:p>
          <w:p w14:paraId="022C5ACA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listening to and discussing a wide range of fiction, poetry, plays, non-fiction and reference books or textbooks</w:t>
            </w:r>
          </w:p>
          <w:p w14:paraId="7AA3AA8E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reading books that are structured in different ways and reading for a range of purposes</w:t>
            </w:r>
          </w:p>
          <w:p w14:paraId="73D30C1C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lastRenderedPageBreak/>
              <w:t>using dictionaries to check the meaning of words that they have read</w:t>
            </w:r>
          </w:p>
          <w:p w14:paraId="02848F21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increasing their familiarity with a wide range of books, including fairy stories, myths and legends, and retelling some of these orally</w:t>
            </w:r>
          </w:p>
          <w:p w14:paraId="32738954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identifying themes and conventions in a wide range of books</w:t>
            </w:r>
          </w:p>
          <w:p w14:paraId="15683908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preparing poems and play scripts to read aloud and to perform, showing understanding through intonation, tone, volume and action</w:t>
            </w:r>
          </w:p>
          <w:p w14:paraId="5A60A665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discussing words and phrases that capture the reader’s interest and imagination</w:t>
            </w:r>
          </w:p>
          <w:p w14:paraId="48DC5D43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recognising some different forms of poetry [for example, free verse, narrative poetry]</w:t>
            </w:r>
          </w:p>
          <w:p w14:paraId="48F2B4BF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understand what they read, in books they can read independently, by:</w:t>
            </w:r>
          </w:p>
          <w:p w14:paraId="220CE253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checking that the text makes sense to them, discussing their understanding and explaining the meaning of words in context</w:t>
            </w:r>
          </w:p>
          <w:p w14:paraId="635342F2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asking questions to improve their understanding of a text</w:t>
            </w:r>
          </w:p>
          <w:p w14:paraId="0C3C31FB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drawing inferences such as inferring characters’ feelings, thoughts and motives from their actions, and justifying inferences with evidence</w:t>
            </w:r>
          </w:p>
          <w:p w14:paraId="7C562B85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predicting what might happen from details stated and implied</w:t>
            </w:r>
          </w:p>
          <w:p w14:paraId="10D07625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identifying main ideas drawn from more than one paragraph and summarising these</w:t>
            </w:r>
          </w:p>
          <w:p w14:paraId="2851216A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identifying how language, structure, and presentation contribute to meaning</w:t>
            </w:r>
          </w:p>
          <w:p w14:paraId="4B7BAD48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retrieve and record information from non-fiction</w:t>
            </w:r>
          </w:p>
          <w:p w14:paraId="62B391D3" w14:textId="77777777" w:rsidR="00D77815" w:rsidRPr="008425AA" w:rsidRDefault="00D77815" w:rsidP="00D77815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gramStart"/>
            <w:r w:rsidRPr="008425AA">
              <w:rPr>
                <w:bCs/>
                <w:sz w:val="24"/>
                <w:szCs w:val="24"/>
              </w:rPr>
              <w:t>participate</w:t>
            </w:r>
            <w:proofErr w:type="gramEnd"/>
            <w:r w:rsidRPr="008425AA">
              <w:rPr>
                <w:bCs/>
                <w:sz w:val="24"/>
                <w:szCs w:val="24"/>
              </w:rPr>
              <w:t xml:space="preserve"> in discussion about both books that are read to them and those they can read for themselves, taking turns and listening to what others say.</w:t>
            </w:r>
          </w:p>
          <w:p w14:paraId="7C4FE97D" w14:textId="76B8A864" w:rsidR="00BF07ED" w:rsidRPr="00BF07ED" w:rsidRDefault="00BF07ED" w:rsidP="00BF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6"/>
                <w:szCs w:val="36"/>
              </w:rPr>
            </w:pPr>
          </w:p>
        </w:tc>
      </w:tr>
      <w:tr w:rsidR="005B3ADE" w:rsidRPr="00BF07ED" w14:paraId="6ED5B2C2" w14:textId="77777777" w:rsidTr="00D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ADD080C" w14:textId="1688A120" w:rsidR="005B3ADE" w:rsidRPr="00BF07ED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 w:rsidRPr="00BF07ED">
              <w:rPr>
                <w:b w:val="0"/>
                <w:bCs w:val="0"/>
                <w:sz w:val="36"/>
                <w:szCs w:val="36"/>
                <w:u w:val="single"/>
              </w:rPr>
              <w:lastRenderedPageBreak/>
              <w:t>Maths</w:t>
            </w:r>
          </w:p>
        </w:tc>
        <w:tc>
          <w:tcPr>
            <w:tcW w:w="11775" w:type="dxa"/>
            <w:gridSpan w:val="3"/>
          </w:tcPr>
          <w:p w14:paraId="15B2BCA9" w14:textId="77777777" w:rsidR="00BF07ED" w:rsidRPr="00BF07ED" w:rsidRDefault="00BF07ED" w:rsidP="00BF0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Maths learning will follow the national curriculum in these areas:</w:t>
            </w:r>
          </w:p>
          <w:p w14:paraId="04FC5F2A" w14:textId="4B06FBFA" w:rsidR="00BF07ED" w:rsidRPr="00BF07ED" w:rsidRDefault="00BF07ED" w:rsidP="00BF0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- Number (place value, addition and subtraction, multiplication and division, fractions)</w:t>
            </w:r>
          </w:p>
          <w:p w14:paraId="60DB7179" w14:textId="4BCC08E6" w:rsidR="00BF07ED" w:rsidRPr="00BF07ED" w:rsidRDefault="00BF07ED" w:rsidP="00BF0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- Measurement</w:t>
            </w:r>
          </w:p>
          <w:p w14:paraId="5D9D1708" w14:textId="1EFF42C5" w:rsidR="00BF07ED" w:rsidRPr="00BF07ED" w:rsidRDefault="00BF07ED" w:rsidP="00BF0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- Geometry (properties of shapes, position and direction)</w:t>
            </w:r>
          </w:p>
          <w:p w14:paraId="6E897335" w14:textId="48F11CC9" w:rsidR="00BF07ED" w:rsidRPr="00BF07ED" w:rsidRDefault="00BF07ED" w:rsidP="00BF0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- Statistics</w:t>
            </w:r>
          </w:p>
          <w:p w14:paraId="2A15A846" w14:textId="77777777" w:rsidR="00BF07ED" w:rsidRPr="00BF07ED" w:rsidRDefault="00BF07ED" w:rsidP="00BF0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These topics will be revisited in a spiral curriculum to ensure that the objectives are covered</w:t>
            </w:r>
          </w:p>
          <w:p w14:paraId="1C18648A" w14:textId="1BE54E30" w:rsidR="005B3ADE" w:rsidRPr="00BF07ED" w:rsidRDefault="00BF07ED" w:rsidP="00BF07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6"/>
                <w:szCs w:val="36"/>
              </w:rPr>
            </w:pPr>
            <w:proofErr w:type="gramStart"/>
            <w:r w:rsidRPr="00BF07ED">
              <w:rPr>
                <w:bCs/>
                <w:sz w:val="28"/>
                <w:szCs w:val="28"/>
              </w:rPr>
              <w:t>in</w:t>
            </w:r>
            <w:proofErr w:type="gramEnd"/>
            <w:r w:rsidRPr="00BF07ED">
              <w:rPr>
                <w:bCs/>
                <w:sz w:val="28"/>
                <w:szCs w:val="28"/>
              </w:rPr>
              <w:t xml:space="preserve"> sufficient depth and breadth.</w:t>
            </w:r>
          </w:p>
        </w:tc>
      </w:tr>
      <w:tr w:rsidR="005B3ADE" w:rsidRPr="00BF07ED" w14:paraId="376DB80F" w14:textId="77777777" w:rsidTr="00D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737B843" w14:textId="2D107517" w:rsidR="005B3ADE" w:rsidRPr="00BF07ED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 w:rsidRPr="00BF07ED">
              <w:rPr>
                <w:b w:val="0"/>
                <w:bCs w:val="0"/>
                <w:sz w:val="36"/>
                <w:szCs w:val="36"/>
                <w:u w:val="single"/>
              </w:rPr>
              <w:lastRenderedPageBreak/>
              <w:t>Science</w:t>
            </w:r>
          </w:p>
        </w:tc>
        <w:tc>
          <w:tcPr>
            <w:tcW w:w="2254" w:type="dxa"/>
          </w:tcPr>
          <w:p w14:paraId="688F60A0" w14:textId="77777777" w:rsidR="005B3ADE" w:rsidRPr="00BF07ED" w:rsidRDefault="00844011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Rocks</w:t>
            </w:r>
          </w:p>
          <w:p w14:paraId="4FA49883" w14:textId="0256B0E5" w:rsidR="00844011" w:rsidRPr="00BF07ED" w:rsidRDefault="00844011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Sound</w:t>
            </w:r>
          </w:p>
        </w:tc>
        <w:tc>
          <w:tcPr>
            <w:tcW w:w="2254" w:type="dxa"/>
          </w:tcPr>
          <w:p w14:paraId="52CD0513" w14:textId="77777777" w:rsidR="005B3ADE" w:rsidRPr="00BF07ED" w:rsidRDefault="00844011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Animals including humans</w:t>
            </w:r>
          </w:p>
          <w:p w14:paraId="787BBFF0" w14:textId="62349331" w:rsidR="00844011" w:rsidRPr="00BF07ED" w:rsidRDefault="00844011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States of matter</w:t>
            </w:r>
          </w:p>
        </w:tc>
        <w:tc>
          <w:tcPr>
            <w:tcW w:w="7267" w:type="dxa"/>
          </w:tcPr>
          <w:p w14:paraId="15FFAFA5" w14:textId="77777777" w:rsidR="005B3ADE" w:rsidRPr="00BF07ED" w:rsidRDefault="00844011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Living things and their habitats</w:t>
            </w:r>
          </w:p>
          <w:p w14:paraId="3E7F5F09" w14:textId="24017613" w:rsidR="00844011" w:rsidRPr="00BF07ED" w:rsidRDefault="00844011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Electricity</w:t>
            </w:r>
          </w:p>
        </w:tc>
      </w:tr>
      <w:tr w:rsidR="005B3ADE" w:rsidRPr="00BF07ED" w14:paraId="7D1AA83B" w14:textId="77777777" w:rsidTr="00D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73ADE7C" w14:textId="0D02158D" w:rsidR="005B3ADE" w:rsidRPr="00BF07ED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 w:rsidRPr="00BF07ED">
              <w:rPr>
                <w:b w:val="0"/>
                <w:bCs w:val="0"/>
                <w:sz w:val="36"/>
                <w:szCs w:val="36"/>
                <w:u w:val="single"/>
              </w:rPr>
              <w:t>RE</w:t>
            </w:r>
          </w:p>
        </w:tc>
        <w:tc>
          <w:tcPr>
            <w:tcW w:w="2254" w:type="dxa"/>
          </w:tcPr>
          <w:p w14:paraId="2B11F2F2" w14:textId="77777777" w:rsidR="00844011" w:rsidRPr="00BF07ED" w:rsidRDefault="00844011" w:rsidP="00844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Christianity</w:t>
            </w:r>
          </w:p>
          <w:p w14:paraId="7875F603" w14:textId="6AA1ECC7" w:rsidR="005B3ADE" w:rsidRPr="00BF07ED" w:rsidRDefault="00844011" w:rsidP="00844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Hinduism</w:t>
            </w:r>
          </w:p>
        </w:tc>
        <w:tc>
          <w:tcPr>
            <w:tcW w:w="2254" w:type="dxa"/>
          </w:tcPr>
          <w:p w14:paraId="5D05646F" w14:textId="77777777" w:rsidR="00844011" w:rsidRPr="00BF07ED" w:rsidRDefault="00844011" w:rsidP="00844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Judaism</w:t>
            </w:r>
          </w:p>
          <w:p w14:paraId="606BCF6B" w14:textId="32EAE824" w:rsidR="005B3ADE" w:rsidRPr="00BF07ED" w:rsidRDefault="00844011" w:rsidP="00844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Christianity</w:t>
            </w:r>
          </w:p>
        </w:tc>
        <w:tc>
          <w:tcPr>
            <w:tcW w:w="7267" w:type="dxa"/>
          </w:tcPr>
          <w:p w14:paraId="23011F4E" w14:textId="0872558A" w:rsidR="005B3ADE" w:rsidRPr="00BF07ED" w:rsidRDefault="00844011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Islam Christianity</w:t>
            </w:r>
          </w:p>
        </w:tc>
      </w:tr>
      <w:tr w:rsidR="005B3ADE" w:rsidRPr="00BF07ED" w14:paraId="5941C329" w14:textId="77777777" w:rsidTr="00D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2B4E8C8" w14:textId="7DA34F6C" w:rsidR="005B3ADE" w:rsidRPr="00BF07ED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 w:rsidRPr="00BF07ED">
              <w:rPr>
                <w:b w:val="0"/>
                <w:bCs w:val="0"/>
                <w:sz w:val="36"/>
                <w:szCs w:val="36"/>
                <w:u w:val="single"/>
              </w:rPr>
              <w:t>History</w:t>
            </w:r>
          </w:p>
        </w:tc>
        <w:tc>
          <w:tcPr>
            <w:tcW w:w="2254" w:type="dxa"/>
          </w:tcPr>
          <w:p w14:paraId="7152F22E" w14:textId="2548514C" w:rsidR="005B3ADE" w:rsidRPr="00BF07ED" w:rsidRDefault="00844011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Ancient Civilisations</w:t>
            </w:r>
          </w:p>
        </w:tc>
        <w:tc>
          <w:tcPr>
            <w:tcW w:w="2254" w:type="dxa"/>
          </w:tcPr>
          <w:p w14:paraId="1621D164" w14:textId="210B17EE" w:rsidR="005B3ADE" w:rsidRPr="00BF07ED" w:rsidRDefault="00844011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Ancient Egypt</w:t>
            </w:r>
          </w:p>
        </w:tc>
        <w:tc>
          <w:tcPr>
            <w:tcW w:w="7267" w:type="dxa"/>
          </w:tcPr>
          <w:p w14:paraId="2A6AAB7E" w14:textId="41A1D064" w:rsidR="005B3ADE" w:rsidRPr="00BF07ED" w:rsidRDefault="00844011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Romans</w:t>
            </w:r>
          </w:p>
        </w:tc>
      </w:tr>
      <w:tr w:rsidR="005B3ADE" w:rsidRPr="00BF07ED" w14:paraId="4A8CD6A3" w14:textId="77777777" w:rsidTr="00D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AE8D330" w14:textId="7541E811" w:rsidR="005B3ADE" w:rsidRPr="00BF07ED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 w:rsidRPr="00BF07ED">
              <w:rPr>
                <w:b w:val="0"/>
                <w:bCs w:val="0"/>
                <w:sz w:val="36"/>
                <w:szCs w:val="36"/>
                <w:u w:val="single"/>
              </w:rPr>
              <w:t>Geography</w:t>
            </w:r>
          </w:p>
        </w:tc>
        <w:tc>
          <w:tcPr>
            <w:tcW w:w="2254" w:type="dxa"/>
          </w:tcPr>
          <w:p w14:paraId="60FAA35D" w14:textId="77C45861" w:rsidR="005B3ADE" w:rsidRPr="00BF07ED" w:rsidRDefault="00844011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Volcanoes</w:t>
            </w:r>
          </w:p>
        </w:tc>
        <w:tc>
          <w:tcPr>
            <w:tcW w:w="2254" w:type="dxa"/>
          </w:tcPr>
          <w:p w14:paraId="0A5A1934" w14:textId="427F6917" w:rsidR="005B3ADE" w:rsidRPr="00BF07ED" w:rsidRDefault="00844011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United Kingdom</w:t>
            </w:r>
          </w:p>
        </w:tc>
        <w:tc>
          <w:tcPr>
            <w:tcW w:w="7267" w:type="dxa"/>
          </w:tcPr>
          <w:p w14:paraId="3D85A161" w14:textId="2CEF67E8" w:rsidR="005B3ADE" w:rsidRPr="00BF07ED" w:rsidRDefault="00844011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Italy</w:t>
            </w:r>
          </w:p>
        </w:tc>
      </w:tr>
      <w:tr w:rsidR="005B3ADE" w:rsidRPr="00BF07ED" w14:paraId="15992950" w14:textId="77777777" w:rsidTr="00D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813013C" w14:textId="44B89873" w:rsidR="005B3ADE" w:rsidRPr="00BF07ED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 w:rsidRPr="00BF07ED">
              <w:rPr>
                <w:b w:val="0"/>
                <w:bCs w:val="0"/>
                <w:sz w:val="36"/>
                <w:szCs w:val="36"/>
                <w:u w:val="single"/>
              </w:rPr>
              <w:t>Art</w:t>
            </w:r>
          </w:p>
        </w:tc>
        <w:tc>
          <w:tcPr>
            <w:tcW w:w="2254" w:type="dxa"/>
          </w:tcPr>
          <w:p w14:paraId="0281E221" w14:textId="77777777" w:rsidR="00BF07ED" w:rsidRPr="00BF07ED" w:rsidRDefault="00BF07ED" w:rsidP="00BF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 xml:space="preserve">Collage </w:t>
            </w:r>
          </w:p>
          <w:p w14:paraId="2C23225B" w14:textId="4BCCC96E" w:rsidR="005B3ADE" w:rsidRPr="00BF07ED" w:rsidRDefault="00BF07ED" w:rsidP="00BF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painting</w:t>
            </w:r>
          </w:p>
        </w:tc>
        <w:tc>
          <w:tcPr>
            <w:tcW w:w="2254" w:type="dxa"/>
          </w:tcPr>
          <w:p w14:paraId="1F9A86B9" w14:textId="77777777" w:rsidR="00BF07ED" w:rsidRPr="00BF07ED" w:rsidRDefault="00BF07ED" w:rsidP="00BF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 xml:space="preserve">Printing </w:t>
            </w:r>
          </w:p>
          <w:p w14:paraId="5AE9C271" w14:textId="062F368F" w:rsidR="005B3ADE" w:rsidRPr="00BF07ED" w:rsidRDefault="00BF07ED" w:rsidP="00BF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3D</w:t>
            </w:r>
          </w:p>
        </w:tc>
        <w:tc>
          <w:tcPr>
            <w:tcW w:w="7267" w:type="dxa"/>
          </w:tcPr>
          <w:p w14:paraId="3B2C2DE9" w14:textId="77777777" w:rsidR="00BF07ED" w:rsidRPr="00BF07ED" w:rsidRDefault="00BF07ED" w:rsidP="00BF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Drawing</w:t>
            </w:r>
          </w:p>
          <w:p w14:paraId="54D54A88" w14:textId="28EA2547" w:rsidR="005B3ADE" w:rsidRPr="00BF07ED" w:rsidRDefault="00BF07ED" w:rsidP="00BF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Textiles</w:t>
            </w:r>
          </w:p>
        </w:tc>
      </w:tr>
      <w:tr w:rsidR="005B3ADE" w:rsidRPr="00BF07ED" w14:paraId="35B86045" w14:textId="77777777" w:rsidTr="00D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FD296BD" w14:textId="1406792A" w:rsidR="005B3ADE" w:rsidRPr="00BF07ED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 w:rsidRPr="00BF07ED">
              <w:rPr>
                <w:b w:val="0"/>
                <w:bCs w:val="0"/>
                <w:sz w:val="36"/>
                <w:szCs w:val="36"/>
                <w:u w:val="single"/>
              </w:rPr>
              <w:t>DT</w:t>
            </w:r>
          </w:p>
        </w:tc>
        <w:tc>
          <w:tcPr>
            <w:tcW w:w="2254" w:type="dxa"/>
          </w:tcPr>
          <w:p w14:paraId="3CED9EBC" w14:textId="63AE3C69" w:rsidR="005B3ADE" w:rsidRPr="00BF07ED" w:rsidRDefault="00844011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Levers and Linkages</w:t>
            </w:r>
          </w:p>
        </w:tc>
        <w:tc>
          <w:tcPr>
            <w:tcW w:w="2254" w:type="dxa"/>
          </w:tcPr>
          <w:p w14:paraId="02EF767B" w14:textId="17BE236B" w:rsidR="005B3ADE" w:rsidRPr="00BF07ED" w:rsidRDefault="00844011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Textiles and 2D and 3D shapes</w:t>
            </w:r>
          </w:p>
        </w:tc>
        <w:tc>
          <w:tcPr>
            <w:tcW w:w="7267" w:type="dxa"/>
          </w:tcPr>
          <w:p w14:paraId="37A0FA8A" w14:textId="06E6133F" w:rsidR="005B3ADE" w:rsidRPr="00BF07ED" w:rsidRDefault="00844011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Shell structures using CADs</w:t>
            </w:r>
          </w:p>
        </w:tc>
      </w:tr>
      <w:tr w:rsidR="005B3ADE" w:rsidRPr="00BF07ED" w14:paraId="0FC856F3" w14:textId="77777777" w:rsidTr="00D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D520344" w14:textId="4C12190E" w:rsidR="005B3ADE" w:rsidRPr="00BF07ED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 w:rsidRPr="00BF07ED">
              <w:rPr>
                <w:b w:val="0"/>
                <w:bCs w:val="0"/>
                <w:sz w:val="36"/>
                <w:szCs w:val="36"/>
                <w:u w:val="single"/>
              </w:rPr>
              <w:t>Music</w:t>
            </w:r>
          </w:p>
        </w:tc>
        <w:tc>
          <w:tcPr>
            <w:tcW w:w="2254" w:type="dxa"/>
          </w:tcPr>
          <w:p w14:paraId="18D0CCFE" w14:textId="77777777" w:rsidR="00844011" w:rsidRPr="00BF07ED" w:rsidRDefault="00844011" w:rsidP="00844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proofErr w:type="spellStart"/>
            <w:r w:rsidRPr="00BF07ED">
              <w:rPr>
                <w:bCs/>
                <w:sz w:val="28"/>
                <w:szCs w:val="28"/>
              </w:rPr>
              <w:t>Charanga</w:t>
            </w:r>
            <w:proofErr w:type="spellEnd"/>
            <w:r w:rsidRPr="00BF07ED">
              <w:rPr>
                <w:bCs/>
                <w:sz w:val="28"/>
                <w:szCs w:val="28"/>
              </w:rPr>
              <w:t>: Let your Spirit fly</w:t>
            </w:r>
          </w:p>
          <w:p w14:paraId="1D54EC57" w14:textId="77777777" w:rsidR="00844011" w:rsidRPr="00BF07ED" w:rsidRDefault="00844011" w:rsidP="00844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  <w:p w14:paraId="4E543D7D" w14:textId="5DFB84B2" w:rsidR="005B3ADE" w:rsidRPr="00BF07ED" w:rsidRDefault="00844011" w:rsidP="00844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Beginning to play Glockenspiels</w:t>
            </w:r>
          </w:p>
        </w:tc>
        <w:tc>
          <w:tcPr>
            <w:tcW w:w="2254" w:type="dxa"/>
          </w:tcPr>
          <w:p w14:paraId="7893B222" w14:textId="77777777" w:rsidR="00844011" w:rsidRPr="00BF07ED" w:rsidRDefault="00844011" w:rsidP="00844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proofErr w:type="spellStart"/>
            <w:r w:rsidRPr="00BF07ED">
              <w:rPr>
                <w:bCs/>
                <w:sz w:val="28"/>
                <w:szCs w:val="28"/>
              </w:rPr>
              <w:t>Charanga</w:t>
            </w:r>
            <w:proofErr w:type="spellEnd"/>
            <w:r w:rsidRPr="00BF07ED">
              <w:rPr>
                <w:bCs/>
                <w:sz w:val="28"/>
                <w:szCs w:val="28"/>
              </w:rPr>
              <w:t>; Glockenspiel 1</w:t>
            </w:r>
          </w:p>
          <w:p w14:paraId="5525C074" w14:textId="77777777" w:rsidR="00844011" w:rsidRPr="00BF07ED" w:rsidRDefault="00844011" w:rsidP="00844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  <w:p w14:paraId="245516F5" w14:textId="77777777" w:rsidR="00844011" w:rsidRPr="00BF07ED" w:rsidRDefault="00844011" w:rsidP="00844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Ten pieces:</w:t>
            </w:r>
          </w:p>
          <w:p w14:paraId="10C7D2EF" w14:textId="6F5E6F4C" w:rsidR="005B3ADE" w:rsidRPr="00BF07ED" w:rsidRDefault="00844011" w:rsidP="00844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Earth Hans Zimmer</w:t>
            </w:r>
          </w:p>
        </w:tc>
        <w:tc>
          <w:tcPr>
            <w:tcW w:w="7267" w:type="dxa"/>
          </w:tcPr>
          <w:p w14:paraId="4A42E370" w14:textId="77777777" w:rsidR="00844011" w:rsidRPr="00BF07ED" w:rsidRDefault="00844011" w:rsidP="00844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proofErr w:type="spellStart"/>
            <w:r w:rsidRPr="00BF07ED">
              <w:rPr>
                <w:bCs/>
                <w:sz w:val="28"/>
                <w:szCs w:val="28"/>
              </w:rPr>
              <w:t>Charanga</w:t>
            </w:r>
            <w:proofErr w:type="spellEnd"/>
            <w:r w:rsidRPr="00BF07ED">
              <w:rPr>
                <w:bCs/>
                <w:sz w:val="28"/>
                <w:szCs w:val="28"/>
              </w:rPr>
              <w:t>: Three little birds</w:t>
            </w:r>
          </w:p>
          <w:p w14:paraId="031C0ED1" w14:textId="77777777" w:rsidR="00844011" w:rsidRPr="00BF07ED" w:rsidRDefault="00844011" w:rsidP="00844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  <w:p w14:paraId="5CF3CB3A" w14:textId="66711435" w:rsidR="005B3ADE" w:rsidRPr="00BF07ED" w:rsidRDefault="00844011" w:rsidP="00844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Ten pieces: Florence Price</w:t>
            </w:r>
          </w:p>
        </w:tc>
      </w:tr>
      <w:tr w:rsidR="005B3ADE" w:rsidRPr="00BF07ED" w14:paraId="2AEEF76F" w14:textId="77777777" w:rsidTr="00D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BC6AD1" w14:textId="683FDDB8" w:rsidR="005B3ADE" w:rsidRPr="00BF07ED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 w:rsidRPr="00BF07ED">
              <w:rPr>
                <w:b w:val="0"/>
                <w:bCs w:val="0"/>
                <w:sz w:val="36"/>
                <w:szCs w:val="36"/>
                <w:u w:val="single"/>
              </w:rPr>
              <w:t>PE</w:t>
            </w:r>
          </w:p>
        </w:tc>
        <w:tc>
          <w:tcPr>
            <w:tcW w:w="2254" w:type="dxa"/>
          </w:tcPr>
          <w:p w14:paraId="3E5A92CB" w14:textId="1404CEDB" w:rsidR="005B3ADE" w:rsidRPr="00BF07ED" w:rsidRDefault="00844011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Cross Country, Football, Tag Rugby, Ball Games</w:t>
            </w:r>
          </w:p>
        </w:tc>
        <w:tc>
          <w:tcPr>
            <w:tcW w:w="2254" w:type="dxa"/>
          </w:tcPr>
          <w:p w14:paraId="33BE386F" w14:textId="740F6177" w:rsidR="005B3ADE" w:rsidRPr="00BF07ED" w:rsidRDefault="00844011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 xml:space="preserve">Netball, Gymnastics, </w:t>
            </w:r>
            <w:proofErr w:type="spellStart"/>
            <w:r w:rsidRPr="00BF07ED">
              <w:rPr>
                <w:bCs/>
                <w:sz w:val="28"/>
                <w:szCs w:val="28"/>
              </w:rPr>
              <w:t>Quicksticks</w:t>
            </w:r>
            <w:proofErr w:type="spellEnd"/>
            <w:r w:rsidRPr="00BF07ED">
              <w:rPr>
                <w:bCs/>
                <w:sz w:val="28"/>
                <w:szCs w:val="28"/>
              </w:rPr>
              <w:t>, Dance</w:t>
            </w:r>
          </w:p>
        </w:tc>
        <w:tc>
          <w:tcPr>
            <w:tcW w:w="7267" w:type="dxa"/>
          </w:tcPr>
          <w:p w14:paraId="2387C721" w14:textId="0614B69C" w:rsidR="005B3ADE" w:rsidRPr="00BF07ED" w:rsidRDefault="00844011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 xml:space="preserve">Cricket, Tennis, </w:t>
            </w:r>
            <w:proofErr w:type="spellStart"/>
            <w:r w:rsidRPr="00BF07ED">
              <w:rPr>
                <w:bCs/>
                <w:sz w:val="28"/>
                <w:szCs w:val="28"/>
              </w:rPr>
              <w:t>Rounders</w:t>
            </w:r>
            <w:proofErr w:type="spellEnd"/>
            <w:r w:rsidRPr="00BF07ED">
              <w:rPr>
                <w:bCs/>
                <w:sz w:val="28"/>
                <w:szCs w:val="28"/>
              </w:rPr>
              <w:t>, Athletics</w:t>
            </w:r>
          </w:p>
        </w:tc>
      </w:tr>
      <w:tr w:rsidR="005B3ADE" w:rsidRPr="00BF07ED" w14:paraId="0A30457A" w14:textId="77777777" w:rsidTr="00D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C972AE0" w14:textId="75507B43" w:rsidR="005B3ADE" w:rsidRPr="00BF07ED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 w:rsidRPr="00BF07ED">
              <w:rPr>
                <w:b w:val="0"/>
                <w:bCs w:val="0"/>
                <w:sz w:val="36"/>
                <w:szCs w:val="36"/>
                <w:u w:val="single"/>
              </w:rPr>
              <w:t>PSHE</w:t>
            </w:r>
          </w:p>
        </w:tc>
        <w:tc>
          <w:tcPr>
            <w:tcW w:w="2254" w:type="dxa"/>
          </w:tcPr>
          <w:p w14:paraId="3E54AD24" w14:textId="77777777" w:rsidR="005B3ADE" w:rsidRPr="00BF07ED" w:rsidRDefault="005B3ADE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518308C8" w14:textId="77777777" w:rsidR="005B3ADE" w:rsidRPr="00BF07ED" w:rsidRDefault="005B3ADE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  <w:tc>
          <w:tcPr>
            <w:tcW w:w="7267" w:type="dxa"/>
          </w:tcPr>
          <w:p w14:paraId="2AF4BE2B" w14:textId="77777777" w:rsidR="005B3ADE" w:rsidRPr="00BF07ED" w:rsidRDefault="005B3ADE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</w:p>
        </w:tc>
      </w:tr>
      <w:tr w:rsidR="005B3ADE" w:rsidRPr="00BF07ED" w14:paraId="4A7AA01B" w14:textId="77777777" w:rsidTr="00D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8E6023A" w14:textId="56B9F369" w:rsidR="005B3ADE" w:rsidRPr="00BF07ED" w:rsidRDefault="005B3ADE" w:rsidP="005B3ADE">
            <w:pPr>
              <w:jc w:val="center"/>
              <w:rPr>
                <w:b w:val="0"/>
                <w:bCs w:val="0"/>
                <w:sz w:val="36"/>
                <w:szCs w:val="36"/>
                <w:u w:val="single"/>
              </w:rPr>
            </w:pPr>
            <w:r w:rsidRPr="00BF07ED">
              <w:rPr>
                <w:b w:val="0"/>
                <w:bCs w:val="0"/>
                <w:sz w:val="36"/>
                <w:szCs w:val="36"/>
                <w:u w:val="single"/>
              </w:rPr>
              <w:lastRenderedPageBreak/>
              <w:t>French</w:t>
            </w:r>
          </w:p>
        </w:tc>
        <w:tc>
          <w:tcPr>
            <w:tcW w:w="2254" w:type="dxa"/>
          </w:tcPr>
          <w:p w14:paraId="0C43BEB8" w14:textId="77777777" w:rsidR="00844011" w:rsidRPr="00BF07ED" w:rsidRDefault="00844011" w:rsidP="00844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All about me,</w:t>
            </w:r>
          </w:p>
          <w:p w14:paraId="2AF07205" w14:textId="1DF84E45" w:rsidR="005B3ADE" w:rsidRPr="00BF07ED" w:rsidRDefault="00844011" w:rsidP="00844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Hobbies, numbers 1-10 (plus 21-39 Yr4)</w:t>
            </w:r>
          </w:p>
        </w:tc>
        <w:tc>
          <w:tcPr>
            <w:tcW w:w="2254" w:type="dxa"/>
          </w:tcPr>
          <w:p w14:paraId="6552E289" w14:textId="2C8188F5" w:rsidR="005B3ADE" w:rsidRPr="00BF07ED" w:rsidRDefault="00844011" w:rsidP="005B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Food (Year 3&amp;4), Days &amp; months, money</w:t>
            </w:r>
          </w:p>
        </w:tc>
        <w:tc>
          <w:tcPr>
            <w:tcW w:w="7267" w:type="dxa"/>
          </w:tcPr>
          <w:p w14:paraId="67523DAF" w14:textId="77777777" w:rsidR="00844011" w:rsidRPr="00BF07ED" w:rsidRDefault="00844011" w:rsidP="00844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 xml:space="preserve">Colours and Animals. </w:t>
            </w:r>
          </w:p>
          <w:p w14:paraId="37C98EDE" w14:textId="59153FEF" w:rsidR="005B3ADE" w:rsidRPr="00BF07ED" w:rsidRDefault="00844011" w:rsidP="00844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proofErr w:type="spellStart"/>
            <w:r w:rsidRPr="00BF07ED">
              <w:rPr>
                <w:bCs/>
                <w:sz w:val="28"/>
                <w:szCs w:val="28"/>
              </w:rPr>
              <w:t>Recap:families</w:t>
            </w:r>
            <w:proofErr w:type="spellEnd"/>
          </w:p>
        </w:tc>
      </w:tr>
      <w:tr w:rsidR="00844011" w:rsidRPr="00BF07ED" w14:paraId="4BF92EA6" w14:textId="77777777" w:rsidTr="00D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76AE549" w14:textId="317F656E" w:rsidR="00844011" w:rsidRPr="00BF07ED" w:rsidRDefault="00844011" w:rsidP="005B3ADE">
            <w:pPr>
              <w:jc w:val="center"/>
              <w:rPr>
                <w:b w:val="0"/>
                <w:sz w:val="36"/>
                <w:szCs w:val="36"/>
                <w:u w:val="single"/>
              </w:rPr>
            </w:pPr>
            <w:r w:rsidRPr="00BF07ED">
              <w:rPr>
                <w:b w:val="0"/>
                <w:sz w:val="36"/>
                <w:szCs w:val="36"/>
                <w:u w:val="single"/>
              </w:rPr>
              <w:t>Computing</w:t>
            </w:r>
          </w:p>
        </w:tc>
        <w:tc>
          <w:tcPr>
            <w:tcW w:w="2254" w:type="dxa"/>
          </w:tcPr>
          <w:p w14:paraId="432B5E3A" w14:textId="77777777" w:rsidR="00844011" w:rsidRPr="00BF07ED" w:rsidRDefault="00844011" w:rsidP="00844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 xml:space="preserve">Coding </w:t>
            </w:r>
          </w:p>
          <w:p w14:paraId="71CAA332" w14:textId="77777777" w:rsidR="00844011" w:rsidRPr="00BF07ED" w:rsidRDefault="00844011" w:rsidP="00844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Online Safety</w:t>
            </w:r>
          </w:p>
          <w:p w14:paraId="0AEB0AF2" w14:textId="05E3A3FD" w:rsidR="00844011" w:rsidRPr="00BF07ED" w:rsidRDefault="00844011" w:rsidP="00844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Spreadsheets</w:t>
            </w:r>
          </w:p>
        </w:tc>
        <w:tc>
          <w:tcPr>
            <w:tcW w:w="2254" w:type="dxa"/>
          </w:tcPr>
          <w:p w14:paraId="0CCE42F4" w14:textId="77777777" w:rsidR="00844011" w:rsidRPr="00BF07ED" w:rsidRDefault="00844011" w:rsidP="00844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proofErr w:type="spellStart"/>
            <w:r w:rsidRPr="00BF07ED">
              <w:rPr>
                <w:bCs/>
                <w:sz w:val="28"/>
                <w:szCs w:val="28"/>
              </w:rPr>
              <w:t>Touchtyping</w:t>
            </w:r>
            <w:proofErr w:type="spellEnd"/>
          </w:p>
          <w:p w14:paraId="760FAF31" w14:textId="5FEB3559" w:rsidR="00844011" w:rsidRPr="00BF07ED" w:rsidRDefault="00844011" w:rsidP="00844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Email</w:t>
            </w:r>
          </w:p>
        </w:tc>
        <w:tc>
          <w:tcPr>
            <w:tcW w:w="7267" w:type="dxa"/>
          </w:tcPr>
          <w:p w14:paraId="6ABE4D28" w14:textId="77777777" w:rsidR="00844011" w:rsidRPr="00BF07ED" w:rsidRDefault="00844011" w:rsidP="00844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Branching data</w:t>
            </w:r>
          </w:p>
          <w:p w14:paraId="21A2F976" w14:textId="77777777" w:rsidR="00844011" w:rsidRPr="00BF07ED" w:rsidRDefault="00844011" w:rsidP="00844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Simulations</w:t>
            </w:r>
          </w:p>
          <w:p w14:paraId="52C0DD5E" w14:textId="0448D600" w:rsidR="00844011" w:rsidRPr="00BF07ED" w:rsidRDefault="00844011" w:rsidP="00844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F07ED">
              <w:rPr>
                <w:bCs/>
                <w:sz w:val="28"/>
                <w:szCs w:val="28"/>
              </w:rPr>
              <w:t>Graphing</w:t>
            </w:r>
          </w:p>
        </w:tc>
      </w:tr>
    </w:tbl>
    <w:p w14:paraId="35E794E8" w14:textId="77777777" w:rsidR="005B3ADE" w:rsidRPr="005B3ADE" w:rsidRDefault="005B3ADE" w:rsidP="005B3ADE">
      <w:pPr>
        <w:jc w:val="center"/>
        <w:rPr>
          <w:b/>
          <w:bCs/>
          <w:sz w:val="36"/>
          <w:szCs w:val="36"/>
          <w:u w:val="single"/>
        </w:rPr>
      </w:pPr>
    </w:p>
    <w:p w14:paraId="0145847A" w14:textId="77777777" w:rsidR="005B3ADE" w:rsidRDefault="005B3ADE"/>
    <w:sectPr w:rsidR="005B3ADE" w:rsidSect="00D778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C82"/>
    <w:multiLevelType w:val="hybridMultilevel"/>
    <w:tmpl w:val="FE849E7A"/>
    <w:lvl w:ilvl="0" w:tplc="20108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C9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C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68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2D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01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4D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AD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C6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67A99"/>
    <w:multiLevelType w:val="hybridMultilevel"/>
    <w:tmpl w:val="47922644"/>
    <w:lvl w:ilvl="0" w:tplc="8A708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C6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A5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CE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AD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89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A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2B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A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E77838"/>
    <w:multiLevelType w:val="hybridMultilevel"/>
    <w:tmpl w:val="B5724E78"/>
    <w:lvl w:ilvl="0" w:tplc="B7942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CE076">
      <w:start w:val="12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92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09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C6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6E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C9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B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64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DE"/>
    <w:rsid w:val="002B2BAF"/>
    <w:rsid w:val="005B3ADE"/>
    <w:rsid w:val="00844011"/>
    <w:rsid w:val="00BF07ED"/>
    <w:rsid w:val="00D7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9270"/>
  <w15:chartTrackingRefBased/>
  <w15:docId w15:val="{DF0653D6-6DB2-4FA8-9318-F547C82F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B3AD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B3AD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Minns</dc:creator>
  <cp:keywords/>
  <dc:description/>
  <cp:lastModifiedBy>Daniel Millican</cp:lastModifiedBy>
  <cp:revision>4</cp:revision>
  <dcterms:created xsi:type="dcterms:W3CDTF">2021-02-01T10:08:00Z</dcterms:created>
  <dcterms:modified xsi:type="dcterms:W3CDTF">2021-08-26T12:52:00Z</dcterms:modified>
</cp:coreProperties>
</file>